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679A1" w14:textId="51201213" w:rsidR="007902D9" w:rsidRPr="009F521E" w:rsidRDefault="009F521E" w:rsidP="00621FBB">
      <w:pPr>
        <w:spacing w:after="120"/>
        <w:jc w:val="center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9F521E">
        <w:rPr>
          <w:rFonts w:cstheme="minorHAnsi"/>
          <w:b/>
          <w:bCs/>
          <w:color w:val="595959" w:themeColor="text1" w:themeTint="A6"/>
          <w:sz w:val="28"/>
          <w:szCs w:val="28"/>
        </w:rPr>
        <w:t>INFORMACJE DOTYCZĄCE PRZETWARZANIA DANYCH</w:t>
      </w:r>
    </w:p>
    <w:p w14:paraId="566251A5" w14:textId="77777777" w:rsidR="009F521E" w:rsidRPr="002D6A2F" w:rsidRDefault="009F521E" w:rsidP="00621FBB">
      <w:pPr>
        <w:spacing w:after="120"/>
        <w:jc w:val="center"/>
        <w:rPr>
          <w:rFonts w:cstheme="minorHAnsi"/>
          <w:color w:val="595959" w:themeColor="text1" w:themeTint="A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BC56A1" w:rsidRPr="00EC2C97" w14:paraId="4631B07A" w14:textId="77777777" w:rsidTr="002B3F7C">
        <w:tc>
          <w:tcPr>
            <w:tcW w:w="2689" w:type="dxa"/>
          </w:tcPr>
          <w:p w14:paraId="11C21293" w14:textId="1BE1520D" w:rsidR="00BC56A1" w:rsidRPr="00EC2C97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335C94">
              <w:rPr>
                <w:rFonts w:cstheme="minorHAnsi"/>
                <w:b/>
                <w:bCs/>
                <w:color w:val="595959" w:themeColor="text1" w:themeTint="A6"/>
              </w:rPr>
              <w:t>Administrator danych osobowych</w:t>
            </w:r>
            <w:r w:rsidR="00B25D6F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D4F4C5F" w14:textId="08EDC568" w:rsidR="00621FBB" w:rsidRPr="00EC2C97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3033D">
              <w:rPr>
                <w:rFonts w:cstheme="minorHAnsi"/>
                <w:color w:val="808080" w:themeColor="background1" w:themeShade="80"/>
              </w:rPr>
              <w:t>Administratorem Pani/Pana danych osobowych jest</w:t>
            </w:r>
            <w:r w:rsidR="006F2974" w:rsidRPr="00034440">
              <w:rPr>
                <w:rFonts w:cstheme="minorHAnsi"/>
                <w:color w:val="FD795F"/>
              </w:rPr>
              <w:t xml:space="preserve"> </w:t>
            </w:r>
            <w:r w:rsidR="00356B3A">
              <w:rPr>
                <w:rFonts w:cstheme="minorHAnsi"/>
                <w:color w:val="FD795F"/>
              </w:rPr>
              <w:t xml:space="preserve"> </w:t>
            </w:r>
            <w:r w:rsidR="00405653" w:rsidRPr="00405653">
              <w:rPr>
                <w:rFonts w:cstheme="minorHAnsi"/>
                <w:b/>
                <w:bCs/>
                <w:color w:val="808080" w:themeColor="background1" w:themeShade="80"/>
              </w:rPr>
              <w:t xml:space="preserve">Zespół Szkolno-Przedszkolny w Nowym Warpnie, </w:t>
            </w:r>
            <w:r w:rsidR="00405653" w:rsidRPr="00405653">
              <w:rPr>
                <w:rFonts w:cstheme="minorHAnsi"/>
                <w:color w:val="808080" w:themeColor="background1" w:themeShade="80"/>
              </w:rPr>
              <w:t xml:space="preserve">Plac Zwycięstwa 6, 72-010 Nowe Warpno. Kontakt jest możliwy za pomocą telefonu: </w:t>
            </w:r>
            <w:dir w:val="ltr">
              <w:r w:rsidR="00405653" w:rsidRPr="00405653">
                <w:rPr>
                  <w:rFonts w:cstheme="minorHAnsi"/>
                  <w:color w:val="808080" w:themeColor="background1" w:themeShade="80"/>
                </w:rPr>
                <w:t xml:space="preserve">91 312 96 51 adresu e-mail: </w:t>
              </w:r>
              <w:hyperlink r:id="rId7" w:history="1">
                <w:r w:rsidR="00405653" w:rsidRPr="00114D05">
                  <w:rPr>
                    <w:rStyle w:val="Hipercze"/>
                    <w:rFonts w:cstheme="minorHAnsi"/>
                  </w:rPr>
                  <w:t>sekretariat@szkolawarpno.pl</w:t>
                </w:r>
              </w:hyperlink>
              <w:r w:rsidR="00405653">
                <w:rPr>
                  <w:rFonts w:cstheme="minorHAnsi"/>
                  <w:color w:val="808080" w:themeColor="background1" w:themeShade="80"/>
                </w:rPr>
                <w:t xml:space="preserve"> </w:t>
              </w:r>
            </w:dir>
          </w:p>
        </w:tc>
      </w:tr>
      <w:tr w:rsidR="00621FBB" w:rsidRPr="00EC2C97" w14:paraId="10E0BBE4" w14:textId="77777777" w:rsidTr="002B3F7C">
        <w:tc>
          <w:tcPr>
            <w:tcW w:w="2689" w:type="dxa"/>
          </w:tcPr>
          <w:p w14:paraId="032DD2EA" w14:textId="1ADC51B2" w:rsidR="00621FBB" w:rsidRPr="00EC2C97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373" w:type="dxa"/>
          </w:tcPr>
          <w:p w14:paraId="1000FC6E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77E628A" w14:textId="77777777" w:rsidTr="002B3F7C">
        <w:tc>
          <w:tcPr>
            <w:tcW w:w="2689" w:type="dxa"/>
          </w:tcPr>
          <w:p w14:paraId="45F4B640" w14:textId="442E8DCD" w:rsidR="009F0D9D" w:rsidRPr="00EC2C97" w:rsidRDefault="00620141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620141">
              <w:rPr>
                <w:rFonts w:cstheme="minorHAnsi"/>
                <w:b/>
                <w:bCs/>
                <w:color w:val="595959" w:themeColor="text1" w:themeTint="A6"/>
              </w:rPr>
              <w:t>Inspektor Ochrony Danych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800886B" w14:textId="013A87F4" w:rsidR="009F0D9D" w:rsidRPr="00EC2C97" w:rsidRDefault="004C7D5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4C7D5A">
              <w:rPr>
                <w:rFonts w:cstheme="minorHAnsi"/>
                <w:color w:val="808080" w:themeColor="background1" w:themeShade="80"/>
              </w:rPr>
              <w:t xml:space="preserve">W sprawach dotyczących przetwarzania danych osobowych może się Pani/Pan kontaktować z Inspektorem Ochrony Danych przez telefon: +48 608 442 652; adres e-mail: </w:t>
            </w:r>
            <w:hyperlink r:id="rId8" w:history="1">
              <w:r w:rsidR="00AB18FE" w:rsidRPr="0097406C">
                <w:rPr>
                  <w:rStyle w:val="Hipercze"/>
                  <w:rFonts w:cstheme="minorHAnsi"/>
                </w:rPr>
                <w:t>bkaniuk@proinspektor.pl</w:t>
              </w:r>
            </w:hyperlink>
            <w:r w:rsidR="00AB18FE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9F0D9D" w:rsidRPr="00EC2C97" w14:paraId="7970FF0B" w14:textId="77777777" w:rsidTr="002B3F7C">
        <w:tc>
          <w:tcPr>
            <w:tcW w:w="2689" w:type="dxa"/>
          </w:tcPr>
          <w:p w14:paraId="405F1363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1A779A8E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3129AEB" w14:textId="77777777" w:rsidTr="002B3F7C">
        <w:tc>
          <w:tcPr>
            <w:tcW w:w="2689" w:type="dxa"/>
          </w:tcPr>
          <w:p w14:paraId="5A48FFBE" w14:textId="09ABEA97" w:rsidR="009F0D9D" w:rsidRPr="00EC2C97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74123A">
              <w:rPr>
                <w:rFonts w:cstheme="minorHAnsi"/>
                <w:b/>
                <w:bCs/>
                <w:color w:val="595959" w:themeColor="text1" w:themeTint="A6"/>
              </w:rPr>
              <w:t>Cel i podstawa przetwarzania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3D87F018" w14:textId="5D40E47D" w:rsidR="005F5549" w:rsidRPr="00223E87" w:rsidRDefault="00114487" w:rsidP="00571E01">
            <w:pPr>
              <w:spacing w:after="20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114487">
              <w:rPr>
                <w:rFonts w:cstheme="minorHAnsi"/>
                <w:color w:val="808080" w:themeColor="background1" w:themeShade="80"/>
              </w:rPr>
              <w:t>Pani/Pana dane osobowe będą przetwarzane w celu nawiązania stosunku pracy, prowadzenia ewidencji pracowników, zgłoszenia pracownika i członków jego rodziny do ZUS, ich aktualizacji oraz przekazywania informacji o zwolnieniach, prowadzenia rozliczeń z pracownikami i realizacji innych świadczeń pracowniczych, naliczania potrąceń, obliczania składek ZUS,</w:t>
            </w:r>
            <w:r>
              <w:rPr>
                <w:rFonts w:cstheme="minorHAnsi"/>
                <w:color w:val="808080" w:themeColor="background1" w:themeShade="80"/>
              </w:rPr>
              <w:t xml:space="preserve"> </w:t>
            </w:r>
            <w:r w:rsidRPr="00114487">
              <w:rPr>
                <w:rFonts w:cstheme="minorHAnsi"/>
                <w:color w:val="808080" w:themeColor="background1" w:themeShade="80"/>
              </w:rPr>
              <w:t>na podstawie Kodeksu Pracy oraz Ustawy o Systemie Ubezpieczeń Społecznych.</w:t>
            </w:r>
          </w:p>
        </w:tc>
      </w:tr>
      <w:tr w:rsidR="009F0D9D" w:rsidRPr="00EC2C97" w14:paraId="5B9DB015" w14:textId="77777777" w:rsidTr="002B3F7C">
        <w:tc>
          <w:tcPr>
            <w:tcW w:w="2689" w:type="dxa"/>
          </w:tcPr>
          <w:p w14:paraId="1BA09EAD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7BF4062C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663AC1AE" w14:textId="77777777" w:rsidTr="002B3F7C">
        <w:tc>
          <w:tcPr>
            <w:tcW w:w="2689" w:type="dxa"/>
          </w:tcPr>
          <w:p w14:paraId="44E76BD5" w14:textId="3385E37F" w:rsidR="009F0D9D" w:rsidRPr="00EC2C97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EC2C97">
              <w:rPr>
                <w:rFonts w:cstheme="minorHAnsi"/>
                <w:b/>
                <w:bCs/>
                <w:color w:val="595959" w:themeColor="text1" w:themeTint="A6"/>
              </w:rPr>
              <w:t xml:space="preserve">Odbiorcy danych: </w:t>
            </w:r>
          </w:p>
        </w:tc>
        <w:tc>
          <w:tcPr>
            <w:tcW w:w="6373" w:type="dxa"/>
          </w:tcPr>
          <w:p w14:paraId="1C5DC941" w14:textId="57CC0B5E" w:rsidR="009F0D9D" w:rsidRDefault="00A86023" w:rsidP="002573F6">
            <w:pPr>
              <w:spacing w:after="120" w:line="276" w:lineRule="auto"/>
              <w:jc w:val="both"/>
              <w:rPr>
                <w:rFonts w:cstheme="minorHAnsi"/>
                <w:color w:val="7F7F7F" w:themeColor="text1" w:themeTint="80"/>
              </w:rPr>
            </w:pPr>
            <w:r w:rsidRPr="00A86023">
              <w:rPr>
                <w:rFonts w:cstheme="minorHAnsi"/>
                <w:color w:val="7F7F7F" w:themeColor="text1" w:themeTint="80"/>
              </w:rPr>
              <w:t xml:space="preserve">Pani/Pana dane mogą być udostępniane podmiotom i organom, którym </w:t>
            </w:r>
            <w:r w:rsidR="00AE6C43">
              <w:rPr>
                <w:rFonts w:cstheme="minorHAnsi"/>
                <w:color w:val="7F7F7F" w:themeColor="text1" w:themeTint="80"/>
              </w:rPr>
              <w:t>Administrator</w:t>
            </w:r>
            <w:r w:rsidRPr="00A86023">
              <w:rPr>
                <w:rFonts w:cstheme="minorHAnsi"/>
                <w:color w:val="7F7F7F" w:themeColor="text1" w:themeTint="80"/>
              </w:rPr>
              <w:t xml:space="preserve"> jest zobowiązany lub upoważniony udostępnić dane osobowe na podstawie powszechnie obowiązujących przepisów prawa.</w:t>
            </w:r>
          </w:p>
          <w:p w14:paraId="7D209681" w14:textId="1CFDBCE4" w:rsidR="00A86023" w:rsidRPr="00EC2C97" w:rsidRDefault="00CD668D" w:rsidP="002573F6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CD668D">
              <w:rPr>
                <w:rFonts w:cstheme="minorHAnsi"/>
                <w:color w:val="808080" w:themeColor="background1" w:themeShade="80"/>
              </w:rPr>
              <w:t>Odrębną kategorią odbiorców, którym mogą być ujawnione Pani/Pana dane są podmioty, które przetwarzają dane osobowe w imieniu i na zlecenie Administratora, na podstawie zawartej umowy powierzenia przetwarzania danych osobowych.</w:t>
            </w:r>
          </w:p>
        </w:tc>
      </w:tr>
      <w:tr w:rsidR="00223D8A" w:rsidRPr="00EC2C97" w14:paraId="6B218BC1" w14:textId="77777777" w:rsidTr="002B3F7C">
        <w:tc>
          <w:tcPr>
            <w:tcW w:w="2689" w:type="dxa"/>
          </w:tcPr>
          <w:p w14:paraId="15EDBE8A" w14:textId="77777777" w:rsidR="00223D8A" w:rsidRPr="00EC2C97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5CB371CC" w14:textId="77777777" w:rsidR="00223D8A" w:rsidRPr="00EC2C97" w:rsidRDefault="00223D8A" w:rsidP="00191676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5F26C593" w14:textId="77777777" w:rsidTr="002B3F7C">
        <w:tc>
          <w:tcPr>
            <w:tcW w:w="2689" w:type="dxa"/>
          </w:tcPr>
          <w:p w14:paraId="26319392" w14:textId="49E5E242" w:rsidR="00223D8A" w:rsidRPr="00EC2C97" w:rsidRDefault="000B70B2" w:rsidP="000B70B2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0B70B2">
              <w:rPr>
                <w:rFonts w:cstheme="minorHAnsi"/>
                <w:b/>
                <w:bCs/>
                <w:color w:val="595959" w:themeColor="text1" w:themeTint="A6"/>
              </w:rPr>
              <w:t>Okres przechowywania danych</w:t>
            </w:r>
            <w:r w:rsidR="00223D8A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6F70FD2" w14:textId="5170295D" w:rsidR="00223D8A" w:rsidRPr="00EC2C97" w:rsidRDefault="003D4CF3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3D4CF3">
              <w:rPr>
                <w:rFonts w:cstheme="minorHAnsi"/>
                <w:color w:val="808080" w:themeColor="background1" w:themeShade="80"/>
              </w:rPr>
              <w:t>Dane osobowe będą przetwarzane do czasu ustania stosunku pracy oraz przez 10 lat od końca roku kalendarzowego w którym zakończy Pani/Pan pracę.</w:t>
            </w:r>
          </w:p>
        </w:tc>
      </w:tr>
      <w:tr w:rsidR="00223D8A" w:rsidRPr="00EC2C97" w14:paraId="02C375EB" w14:textId="77777777" w:rsidTr="002B3F7C">
        <w:tc>
          <w:tcPr>
            <w:tcW w:w="2689" w:type="dxa"/>
          </w:tcPr>
          <w:p w14:paraId="2FB72EB9" w14:textId="77777777" w:rsidR="00223D8A" w:rsidRPr="00EC2C97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21883E1C" w14:textId="77777777" w:rsidR="00223D8A" w:rsidRPr="00EC2C97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1DF54643" w14:textId="77777777" w:rsidTr="002B3F7C">
        <w:tc>
          <w:tcPr>
            <w:tcW w:w="2689" w:type="dxa"/>
          </w:tcPr>
          <w:p w14:paraId="3FEDC59F" w14:textId="25CF9D48" w:rsidR="00223D8A" w:rsidRPr="00EC2C97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993694">
              <w:rPr>
                <w:rFonts w:cstheme="minorHAnsi"/>
                <w:b/>
                <w:bCs/>
                <w:color w:val="595959" w:themeColor="text1" w:themeTint="A6"/>
              </w:rPr>
              <w:t>Prawa osób, których dane dotyczą</w:t>
            </w:r>
            <w:r w:rsidR="00223D8A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724D31" w:rsidRDefault="00724D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Przysługuje Pani/Panu prawo do:</w:t>
            </w:r>
          </w:p>
          <w:p w14:paraId="27CC40B5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dostępu do treści danych oraz ich sprostowania,</w:t>
            </w:r>
          </w:p>
          <w:p w14:paraId="46D83046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ograniczenia przetwarzania danych lub wniesienia sprzeciwu wobec ich przetwarzania,</w:t>
            </w:r>
          </w:p>
          <w:p w14:paraId="02DBADBC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lastRenderedPageBreak/>
              <w:t>cofnięcia zgody, w przypadku, w którym przetwarzanie Pani/Pana danych odbywa się na podstawie udzielonej zgody,</w:t>
            </w:r>
          </w:p>
          <w:p w14:paraId="336FAAFB" w14:textId="1579F5E9" w:rsidR="00724D31" w:rsidRP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wniesienia skargi do Prezesa Urzędu Ochrony Danych Osobowych, gdy przetwarzanie danych osobowych narusza przepisy prawa.</w:t>
            </w:r>
          </w:p>
          <w:p w14:paraId="1FC32F2B" w14:textId="0B52F83B" w:rsidR="00223D8A" w:rsidRPr="00EC2C97" w:rsidRDefault="00223D8A" w:rsidP="00223D8A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C2C97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223D8A" w:rsidRPr="00EC2C97" w14:paraId="28F3D6EC" w14:textId="77777777" w:rsidTr="002B3F7C">
        <w:tc>
          <w:tcPr>
            <w:tcW w:w="2689" w:type="dxa"/>
          </w:tcPr>
          <w:p w14:paraId="429B125E" w14:textId="29808A39" w:rsidR="00223D8A" w:rsidRPr="00EC2C97" w:rsidRDefault="004E4B85" w:rsidP="002B3F7C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4E4B85">
              <w:rPr>
                <w:rFonts w:cstheme="minorHAnsi"/>
                <w:b/>
                <w:bCs/>
                <w:color w:val="595959" w:themeColor="text1" w:themeTint="A6"/>
              </w:rPr>
              <w:lastRenderedPageBreak/>
              <w:t>Obowiązek podania danych:</w:t>
            </w:r>
          </w:p>
        </w:tc>
        <w:tc>
          <w:tcPr>
            <w:tcW w:w="6373" w:type="dxa"/>
          </w:tcPr>
          <w:p w14:paraId="521C7651" w14:textId="34942598" w:rsidR="00223D8A" w:rsidRPr="00EC2C97" w:rsidRDefault="00DF2718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 w:rsidRPr="00DF2718">
              <w:rPr>
                <w:rFonts w:cstheme="minorHAnsi"/>
                <w:color w:val="808080" w:themeColor="background1" w:themeShade="80"/>
              </w:rPr>
              <w:t>Obowiązek podania przez Panią/Pana danych osobowych jest wymogiem ustawowym określonym w przepisach Kodeksu Pracy. Niepodanie danych skutkuje odmową nawiązania stosunku pracy.</w:t>
            </w:r>
          </w:p>
        </w:tc>
      </w:tr>
    </w:tbl>
    <w:p w14:paraId="70263878" w14:textId="77777777" w:rsidR="005452A9" w:rsidRPr="00EC2C97" w:rsidRDefault="005452A9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1DE5EE59" w14:textId="77777777" w:rsidR="00ED1D31" w:rsidRPr="00EC2C97" w:rsidRDefault="00ED1D31" w:rsidP="00621FBB">
      <w:pPr>
        <w:spacing w:after="120"/>
        <w:jc w:val="both"/>
        <w:rPr>
          <w:rFonts w:cstheme="minorHAnsi"/>
          <w:color w:val="000000" w:themeColor="text1"/>
        </w:rPr>
      </w:pPr>
    </w:p>
    <w:sectPr w:rsidR="00ED1D31" w:rsidRPr="00EC2C9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83708" w14:textId="77777777" w:rsidR="00E31A4C" w:rsidRDefault="00E31A4C" w:rsidP="00335EA7">
      <w:pPr>
        <w:spacing w:after="0" w:line="240" w:lineRule="auto"/>
      </w:pPr>
      <w:r>
        <w:separator/>
      </w:r>
    </w:p>
  </w:endnote>
  <w:endnote w:type="continuationSeparator" w:id="0">
    <w:p w14:paraId="60E3033E" w14:textId="77777777" w:rsidR="00E31A4C" w:rsidRDefault="00E31A4C" w:rsidP="00335EA7">
      <w:pPr>
        <w:spacing w:after="0" w:line="240" w:lineRule="auto"/>
      </w:pPr>
      <w:r>
        <w:continuationSeparator/>
      </w:r>
    </w:p>
  </w:endnote>
  <w:endnote w:type="continuationNotice" w:id="1">
    <w:p w14:paraId="2708ACE5" w14:textId="77777777" w:rsidR="00E31A4C" w:rsidRDefault="00E31A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AB02E" w14:textId="77777777" w:rsidR="00E31A4C" w:rsidRDefault="00E31A4C" w:rsidP="00335EA7">
      <w:pPr>
        <w:spacing w:after="0" w:line="240" w:lineRule="auto"/>
      </w:pPr>
      <w:r>
        <w:separator/>
      </w:r>
    </w:p>
  </w:footnote>
  <w:footnote w:type="continuationSeparator" w:id="0">
    <w:p w14:paraId="297778AD" w14:textId="77777777" w:rsidR="00E31A4C" w:rsidRDefault="00E31A4C" w:rsidP="00335EA7">
      <w:pPr>
        <w:spacing w:after="0" w:line="240" w:lineRule="auto"/>
      </w:pPr>
      <w:r>
        <w:continuationSeparator/>
      </w:r>
    </w:p>
  </w:footnote>
  <w:footnote w:type="continuationNotice" w:id="1">
    <w:p w14:paraId="7ED0939D" w14:textId="77777777" w:rsidR="00E31A4C" w:rsidRDefault="00E31A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F8ACA" w14:textId="28E8452D" w:rsidR="00D074CA" w:rsidRPr="00405653" w:rsidRDefault="00BE7766" w:rsidP="00405653">
    <w:pPr>
      <w:pStyle w:val="Nagwek"/>
      <w:jc w:val="center"/>
      <w:rPr>
        <w:rFonts w:ascii="Verdana" w:hAnsi="Verdana"/>
        <w:b/>
        <w:bCs/>
        <w:sz w:val="16"/>
        <w:szCs w:val="16"/>
      </w:rPr>
    </w:pPr>
    <w:r w:rsidRPr="00405653">
      <w:rPr>
        <w:rFonts w:ascii="Verdana" w:hAnsi="Verdana"/>
        <w:b/>
        <w:bCs/>
        <w:sz w:val="16"/>
        <w:szCs w:val="16"/>
      </w:rPr>
      <w:t>Administrator:</w:t>
    </w:r>
    <w:r w:rsidR="00405653" w:rsidRPr="00405653">
      <w:rPr>
        <w:sz w:val="20"/>
        <w:szCs w:val="20"/>
      </w:rPr>
      <w:t xml:space="preserve"> </w:t>
    </w:r>
    <w:r w:rsidR="00405653" w:rsidRPr="00405653">
      <w:rPr>
        <w:rFonts w:ascii="Verdana" w:hAnsi="Verdana"/>
        <w:sz w:val="16"/>
        <w:szCs w:val="16"/>
      </w:rPr>
      <w:t>Zespół Szkolno-Przedszkolny w Nowym Warpnie, Plac Zwycięstwa 6, 72-010 Nowe Warpno</w:t>
    </w:r>
  </w:p>
  <w:p w14:paraId="750F1FF5" w14:textId="4A8C8C1E" w:rsidR="00335EA7" w:rsidRDefault="00335EA7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7E1C89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6010B2"/>
    <w:multiLevelType w:val="hybridMultilevel"/>
    <w:tmpl w:val="552C0B8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2131375">
    <w:abstractNumId w:val="7"/>
  </w:num>
  <w:num w:numId="2" w16cid:durableId="989332752">
    <w:abstractNumId w:val="19"/>
  </w:num>
  <w:num w:numId="3" w16cid:durableId="942229958">
    <w:abstractNumId w:val="15"/>
  </w:num>
  <w:num w:numId="4" w16cid:durableId="1947425110">
    <w:abstractNumId w:val="10"/>
  </w:num>
  <w:num w:numId="5" w16cid:durableId="1205604383">
    <w:abstractNumId w:val="4"/>
  </w:num>
  <w:num w:numId="6" w16cid:durableId="1752849852">
    <w:abstractNumId w:val="16"/>
  </w:num>
  <w:num w:numId="7" w16cid:durableId="1853883330">
    <w:abstractNumId w:val="18"/>
  </w:num>
  <w:num w:numId="8" w16cid:durableId="984970776">
    <w:abstractNumId w:val="0"/>
  </w:num>
  <w:num w:numId="9" w16cid:durableId="2080470648">
    <w:abstractNumId w:val="9"/>
  </w:num>
  <w:num w:numId="10" w16cid:durableId="463235691">
    <w:abstractNumId w:val="1"/>
  </w:num>
  <w:num w:numId="11" w16cid:durableId="255679470">
    <w:abstractNumId w:val="13"/>
  </w:num>
  <w:num w:numId="12" w16cid:durableId="1121681001">
    <w:abstractNumId w:val="11"/>
  </w:num>
  <w:num w:numId="13" w16cid:durableId="443425556">
    <w:abstractNumId w:val="14"/>
  </w:num>
  <w:num w:numId="14" w16cid:durableId="1917863363">
    <w:abstractNumId w:val="3"/>
  </w:num>
  <w:num w:numId="15" w16cid:durableId="899287989">
    <w:abstractNumId w:val="12"/>
  </w:num>
  <w:num w:numId="16" w16cid:durableId="50232268">
    <w:abstractNumId w:val="2"/>
  </w:num>
  <w:num w:numId="17" w16cid:durableId="1213662806">
    <w:abstractNumId w:val="5"/>
  </w:num>
  <w:num w:numId="18" w16cid:durableId="1070687394">
    <w:abstractNumId w:val="17"/>
  </w:num>
  <w:num w:numId="19" w16cid:durableId="2069065156">
    <w:abstractNumId w:val="6"/>
  </w:num>
  <w:num w:numId="20" w16cid:durableId="452552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00FD4"/>
    <w:rsid w:val="000059B4"/>
    <w:rsid w:val="0000740B"/>
    <w:rsid w:val="00007986"/>
    <w:rsid w:val="00025415"/>
    <w:rsid w:val="00030743"/>
    <w:rsid w:val="00030BB9"/>
    <w:rsid w:val="000321FE"/>
    <w:rsid w:val="00034440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73D4D"/>
    <w:rsid w:val="00080D93"/>
    <w:rsid w:val="000874AC"/>
    <w:rsid w:val="00090CC7"/>
    <w:rsid w:val="00092424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1116"/>
    <w:rsid w:val="00101A8C"/>
    <w:rsid w:val="00103697"/>
    <w:rsid w:val="0010383E"/>
    <w:rsid w:val="00110E40"/>
    <w:rsid w:val="00114487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45D4"/>
    <w:rsid w:val="001A5109"/>
    <w:rsid w:val="001A7D01"/>
    <w:rsid w:val="001B0F2A"/>
    <w:rsid w:val="001B69DA"/>
    <w:rsid w:val="001C1461"/>
    <w:rsid w:val="001C624D"/>
    <w:rsid w:val="001D4E44"/>
    <w:rsid w:val="001E5349"/>
    <w:rsid w:val="001E5CC0"/>
    <w:rsid w:val="001F02A3"/>
    <w:rsid w:val="001F0F98"/>
    <w:rsid w:val="001F24FC"/>
    <w:rsid w:val="0020243C"/>
    <w:rsid w:val="0020552F"/>
    <w:rsid w:val="00206909"/>
    <w:rsid w:val="002070D0"/>
    <w:rsid w:val="00212F5D"/>
    <w:rsid w:val="00220965"/>
    <w:rsid w:val="002220EE"/>
    <w:rsid w:val="0022322C"/>
    <w:rsid w:val="00223D8A"/>
    <w:rsid w:val="00223E87"/>
    <w:rsid w:val="002316A9"/>
    <w:rsid w:val="002327F0"/>
    <w:rsid w:val="0023437B"/>
    <w:rsid w:val="00234BCD"/>
    <w:rsid w:val="00234C80"/>
    <w:rsid w:val="00235421"/>
    <w:rsid w:val="00237AB7"/>
    <w:rsid w:val="00244727"/>
    <w:rsid w:val="00244AD3"/>
    <w:rsid w:val="00247FC8"/>
    <w:rsid w:val="00250D76"/>
    <w:rsid w:val="002526EE"/>
    <w:rsid w:val="00254428"/>
    <w:rsid w:val="002573F6"/>
    <w:rsid w:val="00260DEC"/>
    <w:rsid w:val="002674C3"/>
    <w:rsid w:val="00273C61"/>
    <w:rsid w:val="00281F2A"/>
    <w:rsid w:val="00282415"/>
    <w:rsid w:val="00282438"/>
    <w:rsid w:val="0028259D"/>
    <w:rsid w:val="002836E4"/>
    <w:rsid w:val="0028738A"/>
    <w:rsid w:val="00292566"/>
    <w:rsid w:val="00292D1C"/>
    <w:rsid w:val="002A1594"/>
    <w:rsid w:val="002A1BAC"/>
    <w:rsid w:val="002B3F7C"/>
    <w:rsid w:val="002B3FFF"/>
    <w:rsid w:val="002C3A70"/>
    <w:rsid w:val="002C5E82"/>
    <w:rsid w:val="002D346D"/>
    <w:rsid w:val="002D6A2F"/>
    <w:rsid w:val="00300344"/>
    <w:rsid w:val="003020D7"/>
    <w:rsid w:val="0030413E"/>
    <w:rsid w:val="00304C14"/>
    <w:rsid w:val="0031620D"/>
    <w:rsid w:val="003168BD"/>
    <w:rsid w:val="00322ED6"/>
    <w:rsid w:val="00324856"/>
    <w:rsid w:val="00325F2B"/>
    <w:rsid w:val="00327DAC"/>
    <w:rsid w:val="00331F2F"/>
    <w:rsid w:val="003344CB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56B3A"/>
    <w:rsid w:val="003604CE"/>
    <w:rsid w:val="00362B2E"/>
    <w:rsid w:val="00375D55"/>
    <w:rsid w:val="003770A8"/>
    <w:rsid w:val="0038188D"/>
    <w:rsid w:val="003866C8"/>
    <w:rsid w:val="00390743"/>
    <w:rsid w:val="00395E74"/>
    <w:rsid w:val="00396E20"/>
    <w:rsid w:val="003A3048"/>
    <w:rsid w:val="003A307D"/>
    <w:rsid w:val="003A5BFB"/>
    <w:rsid w:val="003A7E68"/>
    <w:rsid w:val="003B27E1"/>
    <w:rsid w:val="003B3FD2"/>
    <w:rsid w:val="003C06BE"/>
    <w:rsid w:val="003C7669"/>
    <w:rsid w:val="003D049A"/>
    <w:rsid w:val="003D442C"/>
    <w:rsid w:val="003D4CF3"/>
    <w:rsid w:val="003D522D"/>
    <w:rsid w:val="003E4D4C"/>
    <w:rsid w:val="003E537D"/>
    <w:rsid w:val="003F29D1"/>
    <w:rsid w:val="00401A55"/>
    <w:rsid w:val="0040357F"/>
    <w:rsid w:val="00404472"/>
    <w:rsid w:val="00405653"/>
    <w:rsid w:val="004058D5"/>
    <w:rsid w:val="00406AE6"/>
    <w:rsid w:val="00413F40"/>
    <w:rsid w:val="00415D8F"/>
    <w:rsid w:val="00420074"/>
    <w:rsid w:val="0042678C"/>
    <w:rsid w:val="004318A8"/>
    <w:rsid w:val="0043354C"/>
    <w:rsid w:val="0043376E"/>
    <w:rsid w:val="00434B67"/>
    <w:rsid w:val="004351EF"/>
    <w:rsid w:val="00436822"/>
    <w:rsid w:val="00440AE8"/>
    <w:rsid w:val="00441ABF"/>
    <w:rsid w:val="00444D9E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9419D"/>
    <w:rsid w:val="004A052B"/>
    <w:rsid w:val="004B1E4B"/>
    <w:rsid w:val="004B3330"/>
    <w:rsid w:val="004B4E63"/>
    <w:rsid w:val="004B63BC"/>
    <w:rsid w:val="004C38B7"/>
    <w:rsid w:val="004C7D5A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2046C"/>
    <w:rsid w:val="005232DB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576A8"/>
    <w:rsid w:val="00567AC7"/>
    <w:rsid w:val="00567CF7"/>
    <w:rsid w:val="00570FD4"/>
    <w:rsid w:val="00571C53"/>
    <w:rsid w:val="00571E01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57F8"/>
    <w:rsid w:val="005B237B"/>
    <w:rsid w:val="005B2F81"/>
    <w:rsid w:val="005B3BED"/>
    <w:rsid w:val="005B479A"/>
    <w:rsid w:val="005C3C3B"/>
    <w:rsid w:val="005D019E"/>
    <w:rsid w:val="005D1EAD"/>
    <w:rsid w:val="005D6249"/>
    <w:rsid w:val="005D7B33"/>
    <w:rsid w:val="005E43E2"/>
    <w:rsid w:val="005F33DB"/>
    <w:rsid w:val="005F4B6B"/>
    <w:rsid w:val="005F4DBA"/>
    <w:rsid w:val="005F5549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37B1B"/>
    <w:rsid w:val="00647691"/>
    <w:rsid w:val="00650BB1"/>
    <w:rsid w:val="00653780"/>
    <w:rsid w:val="00653B5B"/>
    <w:rsid w:val="0065494A"/>
    <w:rsid w:val="00663067"/>
    <w:rsid w:val="0066680A"/>
    <w:rsid w:val="0067763D"/>
    <w:rsid w:val="0068569B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6F2974"/>
    <w:rsid w:val="006F5C3D"/>
    <w:rsid w:val="00702B8B"/>
    <w:rsid w:val="00704706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7A0"/>
    <w:rsid w:val="00754D19"/>
    <w:rsid w:val="00754DFE"/>
    <w:rsid w:val="00755FFD"/>
    <w:rsid w:val="00757172"/>
    <w:rsid w:val="00762DC9"/>
    <w:rsid w:val="00770B67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4D30"/>
    <w:rsid w:val="007954BF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27EB6"/>
    <w:rsid w:val="00835792"/>
    <w:rsid w:val="0083657A"/>
    <w:rsid w:val="00836A71"/>
    <w:rsid w:val="00837FAB"/>
    <w:rsid w:val="00840148"/>
    <w:rsid w:val="0084044D"/>
    <w:rsid w:val="00844BA1"/>
    <w:rsid w:val="00845D9F"/>
    <w:rsid w:val="00857329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DDB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20"/>
    <w:rsid w:val="008E27C9"/>
    <w:rsid w:val="008E602D"/>
    <w:rsid w:val="008F166E"/>
    <w:rsid w:val="008F1D76"/>
    <w:rsid w:val="008F22EC"/>
    <w:rsid w:val="008F3484"/>
    <w:rsid w:val="008F6BF3"/>
    <w:rsid w:val="00901AC7"/>
    <w:rsid w:val="00901DFA"/>
    <w:rsid w:val="00901F31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4DC4"/>
    <w:rsid w:val="009608A5"/>
    <w:rsid w:val="00964542"/>
    <w:rsid w:val="009703CA"/>
    <w:rsid w:val="00983884"/>
    <w:rsid w:val="00990173"/>
    <w:rsid w:val="00993694"/>
    <w:rsid w:val="009963D5"/>
    <w:rsid w:val="00997567"/>
    <w:rsid w:val="009977F2"/>
    <w:rsid w:val="009B5413"/>
    <w:rsid w:val="009C37E9"/>
    <w:rsid w:val="009C7AA0"/>
    <w:rsid w:val="009D0AED"/>
    <w:rsid w:val="009D188A"/>
    <w:rsid w:val="009D34EB"/>
    <w:rsid w:val="009D5388"/>
    <w:rsid w:val="009D575E"/>
    <w:rsid w:val="009D6595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74F7"/>
    <w:rsid w:val="00A20F2E"/>
    <w:rsid w:val="00A252F9"/>
    <w:rsid w:val="00A307EA"/>
    <w:rsid w:val="00A30844"/>
    <w:rsid w:val="00A30F5E"/>
    <w:rsid w:val="00A4049B"/>
    <w:rsid w:val="00A45434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023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20"/>
    <w:rsid w:val="00AA7A4D"/>
    <w:rsid w:val="00AB188A"/>
    <w:rsid w:val="00AB18FE"/>
    <w:rsid w:val="00AB591C"/>
    <w:rsid w:val="00AB5A8A"/>
    <w:rsid w:val="00AB6C3F"/>
    <w:rsid w:val="00AC08F3"/>
    <w:rsid w:val="00AD1183"/>
    <w:rsid w:val="00AD1C6A"/>
    <w:rsid w:val="00AD44CE"/>
    <w:rsid w:val="00AD49FA"/>
    <w:rsid w:val="00AD74FF"/>
    <w:rsid w:val="00AD7CD9"/>
    <w:rsid w:val="00AE16F1"/>
    <w:rsid w:val="00AE2525"/>
    <w:rsid w:val="00AE4EB5"/>
    <w:rsid w:val="00AE6C43"/>
    <w:rsid w:val="00AF0017"/>
    <w:rsid w:val="00AF2BB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2150"/>
    <w:rsid w:val="00B439EE"/>
    <w:rsid w:val="00B53390"/>
    <w:rsid w:val="00B54A7E"/>
    <w:rsid w:val="00B550D9"/>
    <w:rsid w:val="00B612DB"/>
    <w:rsid w:val="00B65540"/>
    <w:rsid w:val="00B76800"/>
    <w:rsid w:val="00B80CAE"/>
    <w:rsid w:val="00B8571D"/>
    <w:rsid w:val="00B906B8"/>
    <w:rsid w:val="00B9242C"/>
    <w:rsid w:val="00BA3F0F"/>
    <w:rsid w:val="00BB24A8"/>
    <w:rsid w:val="00BB480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1280B"/>
    <w:rsid w:val="00C15B31"/>
    <w:rsid w:val="00C1629D"/>
    <w:rsid w:val="00C170DD"/>
    <w:rsid w:val="00C2159A"/>
    <w:rsid w:val="00C24CC4"/>
    <w:rsid w:val="00C27B84"/>
    <w:rsid w:val="00C326EA"/>
    <w:rsid w:val="00C35DD3"/>
    <w:rsid w:val="00C36EBD"/>
    <w:rsid w:val="00C4574C"/>
    <w:rsid w:val="00C46A87"/>
    <w:rsid w:val="00C5065B"/>
    <w:rsid w:val="00C52A71"/>
    <w:rsid w:val="00C618E4"/>
    <w:rsid w:val="00C6346C"/>
    <w:rsid w:val="00C64BC5"/>
    <w:rsid w:val="00C67113"/>
    <w:rsid w:val="00C729C4"/>
    <w:rsid w:val="00C85163"/>
    <w:rsid w:val="00C96078"/>
    <w:rsid w:val="00C96199"/>
    <w:rsid w:val="00C96C4E"/>
    <w:rsid w:val="00CA1C9D"/>
    <w:rsid w:val="00CA5851"/>
    <w:rsid w:val="00CC20E5"/>
    <w:rsid w:val="00CC79F8"/>
    <w:rsid w:val="00CD668D"/>
    <w:rsid w:val="00CD6B34"/>
    <w:rsid w:val="00CE0C33"/>
    <w:rsid w:val="00CE6271"/>
    <w:rsid w:val="00CF058C"/>
    <w:rsid w:val="00CF10C4"/>
    <w:rsid w:val="00CF5035"/>
    <w:rsid w:val="00D03709"/>
    <w:rsid w:val="00D03DA1"/>
    <w:rsid w:val="00D074CA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65304"/>
    <w:rsid w:val="00D67F33"/>
    <w:rsid w:val="00D707BA"/>
    <w:rsid w:val="00D74176"/>
    <w:rsid w:val="00D81CCB"/>
    <w:rsid w:val="00D8689A"/>
    <w:rsid w:val="00D95F64"/>
    <w:rsid w:val="00DA3CB0"/>
    <w:rsid w:val="00DA5177"/>
    <w:rsid w:val="00DA5706"/>
    <w:rsid w:val="00DA650E"/>
    <w:rsid w:val="00DB24FB"/>
    <w:rsid w:val="00DB529E"/>
    <w:rsid w:val="00DC0027"/>
    <w:rsid w:val="00DC0900"/>
    <w:rsid w:val="00DC16A1"/>
    <w:rsid w:val="00DC22AE"/>
    <w:rsid w:val="00DD1B73"/>
    <w:rsid w:val="00DD6822"/>
    <w:rsid w:val="00DD7174"/>
    <w:rsid w:val="00DD7656"/>
    <w:rsid w:val="00DE26D5"/>
    <w:rsid w:val="00DE56C8"/>
    <w:rsid w:val="00DF0EB3"/>
    <w:rsid w:val="00DF1AB2"/>
    <w:rsid w:val="00DF2718"/>
    <w:rsid w:val="00DF50E7"/>
    <w:rsid w:val="00DF580B"/>
    <w:rsid w:val="00E1208D"/>
    <w:rsid w:val="00E14E97"/>
    <w:rsid w:val="00E23D63"/>
    <w:rsid w:val="00E25CBB"/>
    <w:rsid w:val="00E26E9C"/>
    <w:rsid w:val="00E279D1"/>
    <w:rsid w:val="00E3033D"/>
    <w:rsid w:val="00E31A4C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402E"/>
    <w:rsid w:val="00E95336"/>
    <w:rsid w:val="00E9561C"/>
    <w:rsid w:val="00E969F6"/>
    <w:rsid w:val="00EA5011"/>
    <w:rsid w:val="00EB42EF"/>
    <w:rsid w:val="00EC2C97"/>
    <w:rsid w:val="00ED1D31"/>
    <w:rsid w:val="00ED694B"/>
    <w:rsid w:val="00ED6966"/>
    <w:rsid w:val="00ED723F"/>
    <w:rsid w:val="00EF0DA6"/>
    <w:rsid w:val="00F003F0"/>
    <w:rsid w:val="00F103A2"/>
    <w:rsid w:val="00F12A8C"/>
    <w:rsid w:val="00F13DFD"/>
    <w:rsid w:val="00F20474"/>
    <w:rsid w:val="00F20479"/>
    <w:rsid w:val="00F221CD"/>
    <w:rsid w:val="00F326BD"/>
    <w:rsid w:val="00F32889"/>
    <w:rsid w:val="00F33295"/>
    <w:rsid w:val="00F36CE5"/>
    <w:rsid w:val="00F42896"/>
    <w:rsid w:val="00F43D8B"/>
    <w:rsid w:val="00F44839"/>
    <w:rsid w:val="00F64E39"/>
    <w:rsid w:val="00F676B5"/>
    <w:rsid w:val="00F718F8"/>
    <w:rsid w:val="00F76ED6"/>
    <w:rsid w:val="00F8164D"/>
    <w:rsid w:val="00F950B4"/>
    <w:rsid w:val="00F9540F"/>
    <w:rsid w:val="00FA2638"/>
    <w:rsid w:val="00FA2F52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53A7"/>
    <w:rsid w:val="00FF6A0E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9EF928E4-899C-487C-87A9-3BEB0F86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kolawarp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Bartosz Kaniuk</cp:lastModifiedBy>
  <cp:revision>4</cp:revision>
  <cp:lastPrinted>2022-11-13T19:57:00Z</cp:lastPrinted>
  <dcterms:created xsi:type="dcterms:W3CDTF">2023-04-11T09:41:00Z</dcterms:created>
  <dcterms:modified xsi:type="dcterms:W3CDTF">2024-03-06T08:05:00Z</dcterms:modified>
</cp:coreProperties>
</file>